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A0AC" w14:textId="77777777" w:rsidR="007C2861" w:rsidRDefault="007C2861" w:rsidP="007C2861">
      <w:r>
        <w:t>Option Explicit</w:t>
      </w:r>
    </w:p>
    <w:p w14:paraId="7BAE9D2E" w14:textId="77777777" w:rsidR="007C2861" w:rsidRDefault="007C2861" w:rsidP="007C2861"/>
    <w:p w14:paraId="74D0DE7A" w14:textId="77777777" w:rsidR="007C2861" w:rsidRDefault="007C2861" w:rsidP="007C2861">
      <w:proofErr w:type="spellStart"/>
      <w:r>
        <w:t>Sub</w:t>
      </w:r>
      <w:proofErr w:type="spellEnd"/>
      <w:r>
        <w:t xml:space="preserve"> </w:t>
      </w:r>
      <w:proofErr w:type="spellStart"/>
      <w:r>
        <w:t>Créat_</w:t>
      </w:r>
      <w:proofErr w:type="gramStart"/>
      <w:r>
        <w:t>Nomenclature</w:t>
      </w:r>
      <w:proofErr w:type="spellEnd"/>
      <w:r>
        <w:t>(</w:t>
      </w:r>
      <w:proofErr w:type="gramEnd"/>
      <w:r>
        <w:t>)</w:t>
      </w:r>
    </w:p>
    <w:p w14:paraId="0BF3D666" w14:textId="77777777" w:rsidR="007C2861" w:rsidRPr="007C2861" w:rsidRDefault="007C2861" w:rsidP="007C2861">
      <w:pPr>
        <w:rPr>
          <w:lang w:val="en-US"/>
        </w:rPr>
      </w:pPr>
      <w:r>
        <w:t xml:space="preserve">    </w:t>
      </w:r>
      <w:r w:rsidRPr="007C2861">
        <w:rPr>
          <w:lang w:val="en-US"/>
        </w:rPr>
        <w:t>On Error GoTo ErrorHandler</w:t>
      </w:r>
    </w:p>
    <w:p w14:paraId="2474C612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</w:t>
      </w:r>
    </w:p>
    <w:p w14:paraId="2EDF712A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Dim swApp As SldWorks.SldWorks</w:t>
      </w:r>
    </w:p>
    <w:p w14:paraId="4D051CD1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Dim swModel As SldWorks.ModelDoc2</w:t>
      </w:r>
    </w:p>
    <w:p w14:paraId="582F5F7B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Dim swDraw As SldWorks.DrawingDoc</w:t>
      </w:r>
    </w:p>
    <w:p w14:paraId="2C6EDE8E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Dim swActiveView As SldWorks.View</w:t>
      </w:r>
    </w:p>
    <w:p w14:paraId="345CC481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Dim swBOMTable As SldWorks.BomTableAnnotation</w:t>
      </w:r>
    </w:p>
    <w:p w14:paraId="65EB5750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Dim swBOMFeat As SldWorks.BomFeature</w:t>
      </w:r>
    </w:p>
    <w:p w14:paraId="108178B9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Dim swFeat As SldWorks.Feature</w:t>
      </w:r>
    </w:p>
    <w:p w14:paraId="520110D2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Dim Config As String</w:t>
      </w:r>
    </w:p>
    <w:p w14:paraId="0DEF2A4C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Dim TemplateName As String</w:t>
      </w:r>
    </w:p>
    <w:p w14:paraId="2B366F91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Dim myModelView As Object</w:t>
      </w:r>
    </w:p>
    <w:p w14:paraId="6262CBDD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Dim Part As Object</w:t>
      </w:r>
    </w:p>
    <w:p w14:paraId="0333D45A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Dim myVar As Variant</w:t>
      </w:r>
    </w:p>
    <w:p w14:paraId="766625DB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Dim myRev As String</w:t>
      </w:r>
    </w:p>
    <w:p w14:paraId="47C7465C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Dim chemin As String</w:t>
      </w:r>
    </w:p>
    <w:p w14:paraId="42E3154F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Dim nomFichier As String</w:t>
      </w:r>
    </w:p>
    <w:p w14:paraId="1CB54208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</w:t>
      </w:r>
    </w:p>
    <w:p w14:paraId="70B2E793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' Initialisation</w:t>
      </w:r>
    </w:p>
    <w:p w14:paraId="1A6AD4DC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Set swApp = Application.SldWorks</w:t>
      </w:r>
    </w:p>
    <w:p w14:paraId="0F74C97A" w14:textId="77777777" w:rsidR="007C2861" w:rsidRDefault="007C2861" w:rsidP="007C2861">
      <w:r w:rsidRPr="007C2861">
        <w:rPr>
          <w:lang w:val="en-US"/>
        </w:rPr>
        <w:t xml:space="preserve">    </w:t>
      </w:r>
      <w:r>
        <w:t xml:space="preserve">Set </w:t>
      </w:r>
      <w:proofErr w:type="spellStart"/>
      <w:r>
        <w:t>swModel</w:t>
      </w:r>
      <w:proofErr w:type="spellEnd"/>
      <w:r>
        <w:t xml:space="preserve"> = </w:t>
      </w:r>
      <w:proofErr w:type="spellStart"/>
      <w:r>
        <w:t>swApp.ActiveDoc</w:t>
      </w:r>
      <w:proofErr w:type="spellEnd"/>
    </w:p>
    <w:p w14:paraId="0E6200B9" w14:textId="77777777" w:rsidR="007C2861" w:rsidRDefault="007C2861" w:rsidP="007C2861">
      <w:r>
        <w:t xml:space="preserve">    </w:t>
      </w:r>
    </w:p>
    <w:p w14:paraId="60C283E9" w14:textId="77777777" w:rsidR="007C2861" w:rsidRDefault="007C2861" w:rsidP="007C2861">
      <w:r>
        <w:t xml:space="preserve">    ' Vérification qu'un document est ouvert</w:t>
      </w:r>
    </w:p>
    <w:p w14:paraId="214B5F28" w14:textId="77777777" w:rsidR="007C2861" w:rsidRPr="007C2861" w:rsidRDefault="007C2861" w:rsidP="007C2861">
      <w:pPr>
        <w:rPr>
          <w:lang w:val="en-US"/>
        </w:rPr>
      </w:pPr>
      <w:r>
        <w:t xml:space="preserve">    </w:t>
      </w:r>
      <w:r w:rsidRPr="007C2861">
        <w:rPr>
          <w:lang w:val="en-US"/>
        </w:rPr>
        <w:t>If swModel Is Nothing Then</w:t>
      </w:r>
    </w:p>
    <w:p w14:paraId="638E4F61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    MsgBox "Aucun document actif ouvert.", vbExclamation</w:t>
      </w:r>
    </w:p>
    <w:p w14:paraId="658831E0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lastRenderedPageBreak/>
        <w:t xml:space="preserve">        Exit Sub</w:t>
      </w:r>
    </w:p>
    <w:p w14:paraId="34EE3EF5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End If</w:t>
      </w:r>
    </w:p>
    <w:p w14:paraId="32F21C04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</w:t>
      </w:r>
    </w:p>
    <w:p w14:paraId="0D298538" w14:textId="77777777" w:rsidR="007C2861" w:rsidRDefault="007C2861" w:rsidP="007C2861">
      <w:r w:rsidRPr="007C2861">
        <w:rPr>
          <w:lang w:val="en-US"/>
        </w:rPr>
        <w:t xml:space="preserve">    </w:t>
      </w:r>
      <w:r>
        <w:t>' Vérification que c'est un plan</w:t>
      </w:r>
    </w:p>
    <w:p w14:paraId="0CE87EED" w14:textId="77777777" w:rsidR="007C2861" w:rsidRDefault="007C2861" w:rsidP="007C2861">
      <w:r>
        <w:t xml:space="preserve">    If </w:t>
      </w:r>
      <w:proofErr w:type="spellStart"/>
      <w:r>
        <w:t>swModel.GetType</w:t>
      </w:r>
      <w:proofErr w:type="spellEnd"/>
      <w:r>
        <w:t xml:space="preserve"> &lt;&gt; </w:t>
      </w:r>
      <w:proofErr w:type="spellStart"/>
      <w:r>
        <w:t>swDocDRAWING</w:t>
      </w:r>
      <w:proofErr w:type="spellEnd"/>
      <w:r>
        <w:t xml:space="preserve"> </w:t>
      </w:r>
      <w:proofErr w:type="spellStart"/>
      <w:r>
        <w:t>Then</w:t>
      </w:r>
      <w:proofErr w:type="spellEnd"/>
    </w:p>
    <w:p w14:paraId="4E5A0BCF" w14:textId="77777777" w:rsidR="007C2861" w:rsidRDefault="007C2861" w:rsidP="007C2861">
      <w:r>
        <w:t xml:space="preserve">        </w:t>
      </w:r>
      <w:proofErr w:type="spellStart"/>
      <w:r>
        <w:t>MsgBox</w:t>
      </w:r>
      <w:proofErr w:type="spellEnd"/>
      <w:r>
        <w:t xml:space="preserve"> "Le document actif doit être un plan.", </w:t>
      </w:r>
      <w:proofErr w:type="spellStart"/>
      <w:r>
        <w:t>vbExclamation</w:t>
      </w:r>
      <w:proofErr w:type="spellEnd"/>
    </w:p>
    <w:p w14:paraId="6F83E980" w14:textId="77777777" w:rsidR="007C2861" w:rsidRPr="007C2861" w:rsidRDefault="007C2861" w:rsidP="007C2861">
      <w:pPr>
        <w:rPr>
          <w:lang w:val="en-US"/>
        </w:rPr>
      </w:pPr>
      <w:r>
        <w:t xml:space="preserve">        </w:t>
      </w:r>
      <w:r w:rsidRPr="007C2861">
        <w:rPr>
          <w:lang w:val="en-US"/>
        </w:rPr>
        <w:t>Exit Sub</w:t>
      </w:r>
    </w:p>
    <w:p w14:paraId="32A1C385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End If</w:t>
      </w:r>
    </w:p>
    <w:p w14:paraId="02D68E13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</w:t>
      </w:r>
    </w:p>
    <w:p w14:paraId="7C1530B0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Set swDraw = swModel</w:t>
      </w:r>
    </w:p>
    <w:p w14:paraId="53F9BC36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Set swActiveView = swDraw.GetFirstView</w:t>
      </w:r>
    </w:p>
    <w:p w14:paraId="2EB64028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Set swActiveView = swActiveView.GetNextView</w:t>
      </w:r>
    </w:p>
    <w:p w14:paraId="20C7FE86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</w:t>
      </w:r>
    </w:p>
    <w:p w14:paraId="337C12CD" w14:textId="77777777" w:rsidR="007C2861" w:rsidRDefault="007C2861" w:rsidP="007C2861">
      <w:r w:rsidRPr="007C2861">
        <w:rPr>
          <w:lang w:val="en-US"/>
        </w:rPr>
        <w:t xml:space="preserve">    </w:t>
      </w:r>
      <w:r>
        <w:t xml:space="preserve">If </w:t>
      </w:r>
      <w:proofErr w:type="spellStart"/>
      <w:r>
        <w:t>swActiveView</w:t>
      </w:r>
      <w:proofErr w:type="spellEnd"/>
      <w:r>
        <w:t xml:space="preserve"> Is Nothing </w:t>
      </w:r>
      <w:proofErr w:type="spellStart"/>
      <w:r>
        <w:t>Then</w:t>
      </w:r>
      <w:proofErr w:type="spellEnd"/>
    </w:p>
    <w:p w14:paraId="39EA1E30" w14:textId="77777777" w:rsidR="007C2861" w:rsidRDefault="007C2861" w:rsidP="007C2861">
      <w:r>
        <w:t xml:space="preserve">        </w:t>
      </w:r>
      <w:proofErr w:type="spellStart"/>
      <w:r>
        <w:t>MsgBox</w:t>
      </w:r>
      <w:proofErr w:type="spellEnd"/>
      <w:r>
        <w:t xml:space="preserve"> "Aucune vue trouvée dans le plan.", </w:t>
      </w:r>
      <w:proofErr w:type="spellStart"/>
      <w:r>
        <w:t>vbExclamation</w:t>
      </w:r>
      <w:proofErr w:type="spellEnd"/>
    </w:p>
    <w:p w14:paraId="6594D780" w14:textId="77777777" w:rsidR="007C2861" w:rsidRPr="007C2861" w:rsidRDefault="007C2861" w:rsidP="007C2861">
      <w:pPr>
        <w:rPr>
          <w:lang w:val="en-US"/>
        </w:rPr>
      </w:pPr>
      <w:r>
        <w:t xml:space="preserve">        </w:t>
      </w:r>
      <w:r w:rsidRPr="007C2861">
        <w:rPr>
          <w:lang w:val="en-US"/>
        </w:rPr>
        <w:t>Exit Sub</w:t>
      </w:r>
    </w:p>
    <w:p w14:paraId="1A1C2EF5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End If</w:t>
      </w:r>
    </w:p>
    <w:p w14:paraId="46421E3B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</w:t>
      </w:r>
    </w:p>
    <w:p w14:paraId="718EA43C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Config = swActiveView.ReferencedConfiguration</w:t>
      </w:r>
    </w:p>
    <w:p w14:paraId="083F73BB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Set Part = swApp.ActiveDoc</w:t>
      </w:r>
    </w:p>
    <w:p w14:paraId="05479000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Set myModelView = Part.ActiveView</w:t>
      </w:r>
    </w:p>
    <w:p w14:paraId="256BF2EB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</w:t>
      </w:r>
    </w:p>
    <w:p w14:paraId="3952ED93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' Maximiser la fenêtre</w:t>
      </w:r>
    </w:p>
    <w:p w14:paraId="3D70EFD4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myModelView.FrameState = swWindowState_e.swWindowMaximized</w:t>
      </w:r>
    </w:p>
    <w:p w14:paraId="30AD602C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</w:t>
      </w:r>
    </w:p>
    <w:p w14:paraId="064F4EC1" w14:textId="77777777" w:rsidR="007C2861" w:rsidRDefault="007C2861" w:rsidP="007C2861">
      <w:r w:rsidRPr="007C2861">
        <w:rPr>
          <w:lang w:val="en-US"/>
        </w:rPr>
        <w:t xml:space="preserve">    </w:t>
      </w:r>
      <w:r>
        <w:t>' Récupérer la révision</w:t>
      </w:r>
    </w:p>
    <w:p w14:paraId="2B8D02A1" w14:textId="77777777" w:rsidR="007C2861" w:rsidRDefault="007C2861" w:rsidP="007C2861">
      <w:r>
        <w:t xml:space="preserve">    </w:t>
      </w:r>
      <w:proofErr w:type="spellStart"/>
      <w:proofErr w:type="gramStart"/>
      <w:r>
        <w:t>myRev</w:t>
      </w:r>
      <w:proofErr w:type="spellEnd"/>
      <w:proofErr w:type="gramEnd"/>
      <w:r>
        <w:t xml:space="preserve"> = </w:t>
      </w:r>
      <w:proofErr w:type="spellStart"/>
      <w:r>
        <w:t>Part.GetCustomInfoValue</w:t>
      </w:r>
      <w:proofErr w:type="spellEnd"/>
      <w:r>
        <w:t>("", "Révision")</w:t>
      </w:r>
    </w:p>
    <w:p w14:paraId="5BAA9D06" w14:textId="77777777" w:rsidR="007C2861" w:rsidRDefault="007C2861" w:rsidP="007C2861">
      <w:r>
        <w:t xml:space="preserve">    If </w:t>
      </w:r>
      <w:proofErr w:type="spellStart"/>
      <w:r>
        <w:t>myRev</w:t>
      </w:r>
      <w:proofErr w:type="spellEnd"/>
      <w:r>
        <w:t xml:space="preserve"> = ""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myRev</w:t>
      </w:r>
      <w:proofErr w:type="spellEnd"/>
      <w:r>
        <w:t xml:space="preserve"> = "A" ' Valeur par défaut</w:t>
      </w:r>
    </w:p>
    <w:p w14:paraId="3B56D469" w14:textId="77777777" w:rsidR="007C2861" w:rsidRDefault="007C2861" w:rsidP="007C2861">
      <w:r>
        <w:lastRenderedPageBreak/>
        <w:t xml:space="preserve">    </w:t>
      </w:r>
    </w:p>
    <w:p w14:paraId="0D1F82D6" w14:textId="77777777" w:rsidR="007C2861" w:rsidRDefault="007C2861" w:rsidP="007C2861">
      <w:r>
        <w:t xml:space="preserve">    ' Chemins</w:t>
      </w:r>
    </w:p>
    <w:p w14:paraId="0CEAF22F" w14:textId="77777777" w:rsidR="007C2861" w:rsidRDefault="007C2861" w:rsidP="007C2861">
      <w:r>
        <w:t xml:space="preserve">    </w:t>
      </w:r>
      <w:proofErr w:type="spellStart"/>
      <w:r>
        <w:t>TemplateName</w:t>
      </w:r>
      <w:proofErr w:type="spellEnd"/>
      <w:r>
        <w:t xml:space="preserve"> = "E:\Modele SW\nomenclature_Sylob2.sldbomtbt"</w:t>
      </w:r>
    </w:p>
    <w:p w14:paraId="2C59AF85" w14:textId="77777777" w:rsidR="007C2861" w:rsidRDefault="007C2861" w:rsidP="007C2861">
      <w:r>
        <w:t xml:space="preserve">    </w:t>
      </w:r>
      <w:proofErr w:type="gramStart"/>
      <w:r>
        <w:t>chemin</w:t>
      </w:r>
      <w:proofErr w:type="gramEnd"/>
      <w:r>
        <w:t xml:space="preserve"> = "\\SRV-DATA\Data\COMMUN\Y- DIFFUSION PLANS\0-Plan en Attente\0- Fichiers pour extranet à l'indice actuel"</w:t>
      </w:r>
    </w:p>
    <w:p w14:paraId="07AF4EDF" w14:textId="77777777" w:rsidR="007C2861" w:rsidRDefault="007C2861" w:rsidP="007C2861">
      <w:r>
        <w:t xml:space="preserve">    </w:t>
      </w:r>
    </w:p>
    <w:p w14:paraId="6B717469" w14:textId="77777777" w:rsidR="007C2861" w:rsidRDefault="007C2861" w:rsidP="007C2861">
      <w:r>
        <w:t xml:space="preserve">    ' Vérifier que le modèle existe</w:t>
      </w:r>
    </w:p>
    <w:p w14:paraId="7A8BD135" w14:textId="77777777" w:rsidR="007C2861" w:rsidRDefault="007C2861" w:rsidP="007C2861">
      <w:r>
        <w:t xml:space="preserve">    If </w:t>
      </w:r>
      <w:proofErr w:type="spellStart"/>
      <w:proofErr w:type="gramStart"/>
      <w:r>
        <w:t>Dir</w:t>
      </w:r>
      <w:proofErr w:type="spellEnd"/>
      <w:r>
        <w:t>(</w:t>
      </w:r>
      <w:proofErr w:type="spellStart"/>
      <w:proofErr w:type="gramEnd"/>
      <w:r>
        <w:t>TemplateName</w:t>
      </w:r>
      <w:proofErr w:type="spellEnd"/>
      <w:r>
        <w:t xml:space="preserve">) = "" </w:t>
      </w:r>
      <w:proofErr w:type="spellStart"/>
      <w:r>
        <w:t>Then</w:t>
      </w:r>
      <w:proofErr w:type="spellEnd"/>
    </w:p>
    <w:p w14:paraId="60E5E233" w14:textId="77777777" w:rsidR="007C2861" w:rsidRDefault="007C2861" w:rsidP="007C2861">
      <w:r>
        <w:t xml:space="preserve">        </w:t>
      </w:r>
      <w:proofErr w:type="spellStart"/>
      <w:r>
        <w:t>MsgBox</w:t>
      </w:r>
      <w:proofErr w:type="spellEnd"/>
      <w:r>
        <w:t xml:space="preserve"> "Le modèle de nomenclature n'existe pas :"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TemplateName</w:t>
      </w:r>
      <w:proofErr w:type="spellEnd"/>
      <w:r>
        <w:t xml:space="preserve">, </w:t>
      </w:r>
      <w:proofErr w:type="spellStart"/>
      <w:r>
        <w:t>vbExclamation</w:t>
      </w:r>
      <w:proofErr w:type="spellEnd"/>
    </w:p>
    <w:p w14:paraId="6E23B9C8" w14:textId="77777777" w:rsidR="007C2861" w:rsidRDefault="007C2861" w:rsidP="007C2861">
      <w:r>
        <w:t xml:space="preserve">        Exit </w:t>
      </w:r>
      <w:proofErr w:type="spellStart"/>
      <w:r>
        <w:t>Sub</w:t>
      </w:r>
      <w:proofErr w:type="spellEnd"/>
    </w:p>
    <w:p w14:paraId="6B9B2623" w14:textId="77777777" w:rsidR="007C2861" w:rsidRDefault="007C2861" w:rsidP="007C2861">
      <w:r>
        <w:t xml:space="preserve">    End If</w:t>
      </w:r>
    </w:p>
    <w:p w14:paraId="3A130FEA" w14:textId="77777777" w:rsidR="007C2861" w:rsidRDefault="007C2861" w:rsidP="007C2861">
      <w:r>
        <w:t xml:space="preserve">    </w:t>
      </w:r>
    </w:p>
    <w:p w14:paraId="08565FF3" w14:textId="77777777" w:rsidR="007C2861" w:rsidRDefault="007C2861" w:rsidP="007C2861">
      <w:r>
        <w:t xml:space="preserve">    ' Extraire le nom du fichier</w:t>
      </w:r>
    </w:p>
    <w:p w14:paraId="74AB9BE1" w14:textId="77777777" w:rsidR="007C2861" w:rsidRPr="007C2861" w:rsidRDefault="007C2861" w:rsidP="007C2861">
      <w:pPr>
        <w:rPr>
          <w:lang w:val="en-US"/>
        </w:rPr>
      </w:pPr>
      <w:r>
        <w:t xml:space="preserve">    </w:t>
      </w:r>
      <w:r w:rsidRPr="007C2861">
        <w:rPr>
          <w:lang w:val="en-US"/>
        </w:rPr>
        <w:t>myVar = Split(Part.GetPathName, "\", -1)</w:t>
      </w:r>
    </w:p>
    <w:p w14:paraId="76880630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If UBound(myVar) &lt; 0 Then</w:t>
      </w:r>
    </w:p>
    <w:p w14:paraId="5B625E97" w14:textId="77777777" w:rsidR="007C2861" w:rsidRDefault="007C2861" w:rsidP="007C2861">
      <w:r w:rsidRPr="007C2861">
        <w:rPr>
          <w:lang w:val="en-US"/>
        </w:rPr>
        <w:t xml:space="preserve">        </w:t>
      </w:r>
      <w:r>
        <w:t>'</w:t>
      </w:r>
      <w:proofErr w:type="spellStart"/>
      <w:r>
        <w:t>MsgBox</w:t>
      </w:r>
      <w:proofErr w:type="spellEnd"/>
      <w:r>
        <w:t xml:space="preserve"> "Impossible de déterminer le nom du fichier.", </w:t>
      </w:r>
      <w:proofErr w:type="spellStart"/>
      <w:r>
        <w:t>vbExclamation</w:t>
      </w:r>
      <w:proofErr w:type="spellEnd"/>
    </w:p>
    <w:p w14:paraId="67D3AA22" w14:textId="77777777" w:rsidR="007C2861" w:rsidRPr="007C2861" w:rsidRDefault="007C2861" w:rsidP="007C2861">
      <w:pPr>
        <w:rPr>
          <w:lang w:val="en-US"/>
        </w:rPr>
      </w:pPr>
      <w:r>
        <w:t xml:space="preserve">        </w:t>
      </w:r>
      <w:r w:rsidRPr="007C2861">
        <w:rPr>
          <w:lang w:val="en-US"/>
        </w:rPr>
        <w:t>Exit Sub</w:t>
      </w:r>
    </w:p>
    <w:p w14:paraId="3E32CE0B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End If</w:t>
      </w:r>
    </w:p>
    <w:p w14:paraId="3E1740DB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</w:t>
      </w:r>
    </w:p>
    <w:p w14:paraId="1D1FE8A1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nomFichier = Mid(myVar(UBound(myVar)), 1, Len(myVar(UBound(myVar))) - 7) &amp; "-" &amp; myRev &amp; "-nom.csv"</w:t>
      </w:r>
    </w:p>
    <w:p w14:paraId="6C2C1E82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</w:t>
      </w:r>
    </w:p>
    <w:p w14:paraId="739B6001" w14:textId="77777777" w:rsidR="007C2861" w:rsidRDefault="007C2861" w:rsidP="007C2861">
      <w:r w:rsidRPr="007C2861">
        <w:rPr>
          <w:lang w:val="en-US"/>
        </w:rPr>
        <w:t xml:space="preserve">    </w:t>
      </w:r>
      <w:r>
        <w:t>' Création de la nomenclature</w:t>
      </w:r>
    </w:p>
    <w:p w14:paraId="2ABEED17" w14:textId="77777777" w:rsidR="007C2861" w:rsidRDefault="007C2861" w:rsidP="007C2861">
      <w:r>
        <w:t xml:space="preserve">    Set </w:t>
      </w:r>
      <w:proofErr w:type="spellStart"/>
      <w:r>
        <w:t>swBOMTable</w:t>
      </w:r>
      <w:proofErr w:type="spellEnd"/>
      <w:r>
        <w:t xml:space="preserve"> = swActiveView.InsertBomTable2(False, 0, 0.2, _</w:t>
      </w:r>
    </w:p>
    <w:p w14:paraId="799A6664" w14:textId="77777777" w:rsidR="007C2861" w:rsidRPr="007C2861" w:rsidRDefault="007C2861" w:rsidP="007C2861">
      <w:pPr>
        <w:rPr>
          <w:lang w:val="en-US"/>
        </w:rPr>
      </w:pPr>
      <w:r>
        <w:t xml:space="preserve">                                                   </w:t>
      </w:r>
      <w:r w:rsidRPr="007C2861">
        <w:rPr>
          <w:lang w:val="en-US"/>
        </w:rPr>
        <w:t>swBOMConfigurationAnchorType_e.swBOMConfigurationAnchor_TopLeft, _</w:t>
      </w:r>
    </w:p>
    <w:p w14:paraId="3356FEC5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                                               swBomType_e.swBomType_TopLevelOnly, _</w:t>
      </w:r>
    </w:p>
    <w:p w14:paraId="2B788989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                                               Config, TemplateName)</w:t>
      </w:r>
    </w:p>
    <w:p w14:paraId="4A410890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lastRenderedPageBreak/>
        <w:t xml:space="preserve">    </w:t>
      </w:r>
    </w:p>
    <w:p w14:paraId="3BF25434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If swBOMTable Is Nothing Then</w:t>
      </w:r>
    </w:p>
    <w:p w14:paraId="5A952B33" w14:textId="77777777" w:rsidR="007C2861" w:rsidRDefault="007C2861" w:rsidP="007C2861">
      <w:r w:rsidRPr="007C2861">
        <w:rPr>
          <w:lang w:val="en-US"/>
        </w:rPr>
        <w:t xml:space="preserve">        </w:t>
      </w:r>
      <w:proofErr w:type="spellStart"/>
      <w:r>
        <w:t>MsgBox</w:t>
      </w:r>
      <w:proofErr w:type="spellEnd"/>
      <w:r>
        <w:t xml:space="preserve"> "Erreur lors de la création de la nomenclature.", </w:t>
      </w:r>
      <w:proofErr w:type="spellStart"/>
      <w:r>
        <w:t>vbCritical</w:t>
      </w:r>
      <w:proofErr w:type="spellEnd"/>
    </w:p>
    <w:p w14:paraId="27A73B57" w14:textId="77777777" w:rsidR="007C2861" w:rsidRPr="007C2861" w:rsidRDefault="007C2861" w:rsidP="007C2861">
      <w:pPr>
        <w:rPr>
          <w:lang w:val="en-US"/>
        </w:rPr>
      </w:pPr>
      <w:r>
        <w:t xml:space="preserve">        </w:t>
      </w:r>
      <w:r w:rsidRPr="007C2861">
        <w:rPr>
          <w:lang w:val="en-US"/>
        </w:rPr>
        <w:t>Exit Sub</w:t>
      </w:r>
    </w:p>
    <w:p w14:paraId="559C3D17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End If</w:t>
      </w:r>
    </w:p>
    <w:p w14:paraId="65E075F1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</w:t>
      </w:r>
    </w:p>
    <w:p w14:paraId="6F198F8A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</w:t>
      </w:r>
    </w:p>
    <w:p w14:paraId="42A49E0A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</w:t>
      </w:r>
    </w:p>
    <w:p w14:paraId="404FB7AE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</w:t>
      </w:r>
    </w:p>
    <w:p w14:paraId="4D466414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' Obtenir la feature BOM</w:t>
      </w:r>
    </w:p>
    <w:p w14:paraId="207A3340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Set swBOMFeat = swBOMTable.BomFeature</w:t>
      </w:r>
    </w:p>
    <w:p w14:paraId="0B0CEBE1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If swBOMFeat Is Nothing Then</w:t>
      </w:r>
    </w:p>
    <w:p w14:paraId="09C1D11C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    MsgBox "Impossible d’accéder à la feature BOM.", vbCritical</w:t>
      </w:r>
    </w:p>
    <w:p w14:paraId="6B7FE5C1" w14:textId="77777777" w:rsidR="007C2861" w:rsidRDefault="007C2861" w:rsidP="007C2861">
      <w:r w:rsidRPr="007C2861">
        <w:rPr>
          <w:lang w:val="en-US"/>
        </w:rPr>
        <w:t xml:space="preserve">        </w:t>
      </w:r>
      <w:r>
        <w:t xml:space="preserve">Exit </w:t>
      </w:r>
      <w:proofErr w:type="spellStart"/>
      <w:r>
        <w:t>Sub</w:t>
      </w:r>
      <w:proofErr w:type="spellEnd"/>
    </w:p>
    <w:p w14:paraId="249DFB00" w14:textId="77777777" w:rsidR="007C2861" w:rsidRDefault="007C2861" w:rsidP="007C2861">
      <w:r>
        <w:t xml:space="preserve">    End If</w:t>
      </w:r>
    </w:p>
    <w:p w14:paraId="5BB2F967" w14:textId="77777777" w:rsidR="007C2861" w:rsidRDefault="007C2861" w:rsidP="007C2861"/>
    <w:p w14:paraId="7C16CC6A" w14:textId="77777777" w:rsidR="007C2861" w:rsidRDefault="007C2861" w:rsidP="007C2861">
      <w:r>
        <w:t xml:space="preserve">    ' Activer "Suivre l’ordre de l’assemblage"</w:t>
      </w:r>
    </w:p>
    <w:p w14:paraId="11AD0335" w14:textId="77777777" w:rsidR="007C2861" w:rsidRPr="007C2861" w:rsidRDefault="007C2861" w:rsidP="007C2861">
      <w:pPr>
        <w:rPr>
          <w:lang w:val="en-US"/>
        </w:rPr>
      </w:pPr>
      <w:r>
        <w:t xml:space="preserve">    </w:t>
      </w:r>
      <w:r w:rsidRPr="007C2861">
        <w:rPr>
          <w:lang w:val="en-US"/>
        </w:rPr>
        <w:t>On Error Resume Next</w:t>
      </w:r>
    </w:p>
    <w:p w14:paraId="3560D61B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swBOMFeat.FollowAssemblyOrder2 = True</w:t>
      </w:r>
    </w:p>
    <w:p w14:paraId="5F029915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If Err.Number &lt;&gt; 0 Then</w:t>
      </w:r>
    </w:p>
    <w:p w14:paraId="01B79B37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    MsgBox "Erreur : la propriété FollowAssemblyOrder2 n’est pas accessible.", vbCritical</w:t>
      </w:r>
    </w:p>
    <w:p w14:paraId="7BCA459F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    Err.Clear</w:t>
      </w:r>
    </w:p>
    <w:p w14:paraId="19DDF142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End If</w:t>
      </w:r>
    </w:p>
    <w:p w14:paraId="727D2B31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On Error GoTo 0</w:t>
      </w:r>
    </w:p>
    <w:p w14:paraId="46EEFC2C" w14:textId="77777777" w:rsidR="007C2861" w:rsidRPr="007C2861" w:rsidRDefault="007C2861" w:rsidP="007C2861">
      <w:pPr>
        <w:rPr>
          <w:lang w:val="en-US"/>
        </w:rPr>
      </w:pPr>
    </w:p>
    <w:p w14:paraId="594D0A1C" w14:textId="77777777" w:rsidR="007C2861" w:rsidRDefault="007C2861" w:rsidP="007C2861">
      <w:r w:rsidRPr="007C2861">
        <w:rPr>
          <w:lang w:val="en-US"/>
        </w:rPr>
        <w:t xml:space="preserve">    </w:t>
      </w:r>
      <w:r>
        <w:t>' Rafraîchir</w:t>
      </w:r>
    </w:p>
    <w:p w14:paraId="7B89C41D" w14:textId="77777777" w:rsidR="007C2861" w:rsidRDefault="007C2861" w:rsidP="007C2861">
      <w:r>
        <w:t xml:space="preserve">    swModel.ForceRebuild3 False</w:t>
      </w:r>
    </w:p>
    <w:p w14:paraId="6F35749C" w14:textId="77777777" w:rsidR="007C2861" w:rsidRDefault="007C2861" w:rsidP="007C2861"/>
    <w:p w14:paraId="70C76A0C" w14:textId="77777777" w:rsidR="007C2861" w:rsidRDefault="007C2861" w:rsidP="007C2861">
      <w:r>
        <w:t xml:space="preserve">    </w:t>
      </w:r>
      <w:proofErr w:type="spellStart"/>
      <w:r>
        <w:t>MsgBox</w:t>
      </w:r>
      <w:proofErr w:type="spellEnd"/>
      <w:r>
        <w:t xml:space="preserve"> "Nomenclature créée avec l’option 'Suivre l’ordre de l’assemblage' activée.", </w:t>
      </w:r>
      <w:proofErr w:type="spellStart"/>
      <w:r>
        <w:t>vbInformation</w:t>
      </w:r>
      <w:proofErr w:type="spellEnd"/>
    </w:p>
    <w:p w14:paraId="2D3C456C" w14:textId="77777777" w:rsidR="007C2861" w:rsidRDefault="007C2861" w:rsidP="007C2861">
      <w:r>
        <w:t xml:space="preserve">    </w:t>
      </w:r>
    </w:p>
    <w:p w14:paraId="7C400BD5" w14:textId="77777777" w:rsidR="007C2861" w:rsidRDefault="007C2861" w:rsidP="007C2861">
      <w:r>
        <w:t xml:space="preserve">    </w:t>
      </w:r>
    </w:p>
    <w:p w14:paraId="4012F525" w14:textId="77777777" w:rsidR="007C2861" w:rsidRDefault="007C2861" w:rsidP="007C2861">
      <w:r>
        <w:t xml:space="preserve">     </w:t>
      </w:r>
    </w:p>
    <w:p w14:paraId="32537591" w14:textId="77777777" w:rsidR="007C2861" w:rsidRDefault="007C2861" w:rsidP="007C2861">
      <w:r>
        <w:t xml:space="preserve">    </w:t>
      </w:r>
    </w:p>
    <w:p w14:paraId="46D20F72" w14:textId="77777777" w:rsidR="007C2861" w:rsidRDefault="007C2861" w:rsidP="007C2861">
      <w:r>
        <w:t xml:space="preserve">    </w:t>
      </w:r>
    </w:p>
    <w:p w14:paraId="03A7651B" w14:textId="77777777" w:rsidR="007C2861" w:rsidRDefault="007C2861" w:rsidP="007C2861">
      <w:r>
        <w:t xml:space="preserve">    </w:t>
      </w:r>
    </w:p>
    <w:p w14:paraId="47DE645F" w14:textId="77777777" w:rsidR="007C2861" w:rsidRDefault="007C2861" w:rsidP="007C2861">
      <w:r>
        <w:t xml:space="preserve">    </w:t>
      </w:r>
    </w:p>
    <w:p w14:paraId="39BD66C1" w14:textId="77777777" w:rsidR="007C2861" w:rsidRDefault="007C2861" w:rsidP="007C2861">
      <w:r>
        <w:t xml:space="preserve">    </w:t>
      </w:r>
    </w:p>
    <w:p w14:paraId="321BD693" w14:textId="77777777" w:rsidR="007C2861" w:rsidRDefault="007C2861" w:rsidP="007C2861">
      <w:r>
        <w:t xml:space="preserve">    </w:t>
      </w:r>
    </w:p>
    <w:p w14:paraId="7103A4C9" w14:textId="77777777" w:rsidR="007C2861" w:rsidRDefault="007C2861" w:rsidP="007C2861">
      <w:r>
        <w:t xml:space="preserve">    ' Export vers CSV</w:t>
      </w:r>
    </w:p>
    <w:p w14:paraId="33D595A0" w14:textId="77777777" w:rsidR="007C2861" w:rsidRDefault="007C2861" w:rsidP="007C2861">
      <w:r>
        <w:t xml:space="preserve">    </w:t>
      </w:r>
      <w:proofErr w:type="spellStart"/>
      <w:r>
        <w:t>WriteBom</w:t>
      </w:r>
      <w:proofErr w:type="spellEnd"/>
      <w:r>
        <w:t xml:space="preserve"> chemin &amp; "\" &amp; </w:t>
      </w:r>
      <w:proofErr w:type="spellStart"/>
      <w:r>
        <w:t>nomFichier</w:t>
      </w:r>
      <w:proofErr w:type="spellEnd"/>
      <w:r>
        <w:t xml:space="preserve">, </w:t>
      </w:r>
      <w:proofErr w:type="spellStart"/>
      <w:r>
        <w:t>swBOMTable</w:t>
      </w:r>
      <w:proofErr w:type="spellEnd"/>
    </w:p>
    <w:p w14:paraId="23D9F677" w14:textId="77777777" w:rsidR="007C2861" w:rsidRDefault="007C2861" w:rsidP="007C2861">
      <w:r>
        <w:t xml:space="preserve">    </w:t>
      </w:r>
    </w:p>
    <w:p w14:paraId="7BD0F6D0" w14:textId="77777777" w:rsidR="007C2861" w:rsidRDefault="007C2861" w:rsidP="007C2861">
      <w:r>
        <w:t xml:space="preserve">    ' Suppression de la nomenclature</w:t>
      </w:r>
    </w:p>
    <w:p w14:paraId="1A9983A0" w14:textId="77777777" w:rsidR="007C2861" w:rsidRDefault="007C2861" w:rsidP="007C2861">
      <w:r>
        <w:t xml:space="preserve">    Set </w:t>
      </w:r>
      <w:proofErr w:type="spellStart"/>
      <w:r>
        <w:t>swBOMFeat</w:t>
      </w:r>
      <w:proofErr w:type="spellEnd"/>
      <w:r>
        <w:t xml:space="preserve"> = </w:t>
      </w:r>
      <w:proofErr w:type="spellStart"/>
      <w:r>
        <w:t>swBOMTable.BomFeature</w:t>
      </w:r>
      <w:proofErr w:type="spellEnd"/>
    </w:p>
    <w:p w14:paraId="0E5B408F" w14:textId="77777777" w:rsidR="007C2861" w:rsidRPr="007C2861" w:rsidRDefault="007C2861" w:rsidP="007C2861">
      <w:pPr>
        <w:rPr>
          <w:lang w:val="en-US"/>
        </w:rPr>
      </w:pPr>
      <w:r>
        <w:t xml:space="preserve">    </w:t>
      </w:r>
      <w:r w:rsidRPr="007C2861">
        <w:rPr>
          <w:lang w:val="en-US"/>
        </w:rPr>
        <w:t>Set swFeat = swBOMFeat.GetFeature</w:t>
      </w:r>
    </w:p>
    <w:p w14:paraId="5DC86099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swFeat.Select2 False, -1</w:t>
      </w:r>
    </w:p>
    <w:p w14:paraId="6B2EC5B1" w14:textId="77777777" w:rsidR="007C2861" w:rsidRDefault="007C2861" w:rsidP="007C2861">
      <w:r w:rsidRPr="007C2861">
        <w:rPr>
          <w:lang w:val="en-US"/>
        </w:rPr>
        <w:t xml:space="preserve">    </w:t>
      </w:r>
      <w:proofErr w:type="spellStart"/>
      <w:r>
        <w:t>swModel.EditDelete</w:t>
      </w:r>
      <w:proofErr w:type="spellEnd"/>
    </w:p>
    <w:p w14:paraId="7C62F7A8" w14:textId="77777777" w:rsidR="007C2861" w:rsidRDefault="007C2861" w:rsidP="007C2861">
      <w:r>
        <w:t xml:space="preserve">    </w:t>
      </w:r>
    </w:p>
    <w:p w14:paraId="7BC3D8A5" w14:textId="77777777" w:rsidR="007C2861" w:rsidRDefault="007C2861" w:rsidP="007C2861">
      <w:r>
        <w:t xml:space="preserve">   ' </w:t>
      </w:r>
      <w:proofErr w:type="spellStart"/>
      <w:r>
        <w:t>MsgBox</w:t>
      </w:r>
      <w:proofErr w:type="spellEnd"/>
      <w:r>
        <w:t xml:space="preserve"> "Nomenclature exportée avec succès :"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nomFichier</w:t>
      </w:r>
      <w:proofErr w:type="spellEnd"/>
      <w:r>
        <w:t xml:space="preserve">, </w:t>
      </w:r>
      <w:proofErr w:type="spellStart"/>
      <w:r>
        <w:t>vbInformation</w:t>
      </w:r>
      <w:proofErr w:type="spellEnd"/>
    </w:p>
    <w:p w14:paraId="235B3272" w14:textId="77777777" w:rsidR="007C2861" w:rsidRPr="007C2861" w:rsidRDefault="007C2861" w:rsidP="007C2861">
      <w:pPr>
        <w:rPr>
          <w:lang w:val="en-US"/>
        </w:rPr>
      </w:pPr>
      <w:r>
        <w:t xml:space="preserve">    </w:t>
      </w:r>
      <w:r w:rsidRPr="007C2861">
        <w:rPr>
          <w:lang w:val="en-US"/>
        </w:rPr>
        <w:t>Exit Sub</w:t>
      </w:r>
    </w:p>
    <w:p w14:paraId="7CAB06AB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</w:t>
      </w:r>
    </w:p>
    <w:p w14:paraId="482BC45C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>ErrorHandler:</w:t>
      </w:r>
    </w:p>
    <w:p w14:paraId="5218C92C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MsgBox "Erreur " &amp; Err.Number &amp; " : " &amp; Err.Description, vbCritical</w:t>
      </w:r>
    </w:p>
    <w:p w14:paraId="1BEA8F54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>End Sub</w:t>
      </w:r>
    </w:p>
    <w:p w14:paraId="1089440A" w14:textId="77777777" w:rsidR="007C2861" w:rsidRPr="007C2861" w:rsidRDefault="007C2861" w:rsidP="007C2861">
      <w:pPr>
        <w:rPr>
          <w:lang w:val="en-US"/>
        </w:rPr>
      </w:pPr>
    </w:p>
    <w:p w14:paraId="7D03E1C9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lastRenderedPageBreak/>
        <w:t>Sub WriteBom(FilePath As String, Table As SldWorks.TableAnnotation)</w:t>
      </w:r>
    </w:p>
    <w:p w14:paraId="18F9D807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On Error GoTo ErrorHandler</w:t>
      </w:r>
    </w:p>
    <w:p w14:paraId="43E14FB2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</w:t>
      </w:r>
    </w:p>
    <w:p w14:paraId="35BB409F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Dim N As Integer</w:t>
      </w:r>
    </w:p>
    <w:p w14:paraId="6BAAEF3F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Dim i As Integer</w:t>
      </w:r>
    </w:p>
    <w:p w14:paraId="17A93BC6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Dim j As Integer</w:t>
      </w:r>
    </w:p>
    <w:p w14:paraId="5266E662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Dim myArray() As String</w:t>
      </w:r>
    </w:p>
    <w:p w14:paraId="50A11411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Dim ligne As String</w:t>
      </w:r>
    </w:p>
    <w:p w14:paraId="4E8BC18B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</w:t>
      </w:r>
    </w:p>
    <w:p w14:paraId="628CC484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N = FreeFile</w:t>
      </w:r>
    </w:p>
    <w:p w14:paraId="4D5BDFAF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Open FilePath For Output As #N</w:t>
      </w:r>
    </w:p>
    <w:p w14:paraId="58A10D59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</w:t>
      </w:r>
    </w:p>
    <w:p w14:paraId="3589E1D4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ReDim myArray(Table.ColumnCount - 1)</w:t>
      </w:r>
    </w:p>
    <w:p w14:paraId="05A95B56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</w:t>
      </w:r>
    </w:p>
    <w:p w14:paraId="4D219323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For i = 0 To Table.RowCount - 1</w:t>
      </w:r>
    </w:p>
    <w:p w14:paraId="1C167597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    For j = 0 To Table.ColumnCount - 1</w:t>
      </w:r>
    </w:p>
    <w:p w14:paraId="24A9ED76" w14:textId="77777777" w:rsidR="007C2861" w:rsidRDefault="007C2861" w:rsidP="007C2861">
      <w:r w:rsidRPr="007C2861">
        <w:rPr>
          <w:lang w:val="en-US"/>
        </w:rPr>
        <w:t xml:space="preserve">            </w:t>
      </w:r>
      <w:r>
        <w:t>' Nettoyer le texte (enlever retours à la ligne, guillemets)</w:t>
      </w:r>
    </w:p>
    <w:p w14:paraId="260785E9" w14:textId="77777777" w:rsidR="007C2861" w:rsidRPr="007C2861" w:rsidRDefault="007C2861" w:rsidP="007C2861">
      <w:pPr>
        <w:rPr>
          <w:lang w:val="en-US"/>
        </w:rPr>
      </w:pPr>
      <w:r>
        <w:t xml:space="preserve">            </w:t>
      </w:r>
      <w:r w:rsidRPr="007C2861">
        <w:rPr>
          <w:lang w:val="en-US"/>
        </w:rPr>
        <w:t xml:space="preserve">myArray(j) = </w:t>
      </w:r>
      <w:proofErr w:type="gramStart"/>
      <w:r w:rsidRPr="007C2861">
        <w:rPr>
          <w:lang w:val="en-US"/>
        </w:rPr>
        <w:t>Replace(</w:t>
      </w:r>
      <w:proofErr w:type="gramEnd"/>
      <w:r w:rsidRPr="007C2861">
        <w:rPr>
          <w:lang w:val="en-US"/>
        </w:rPr>
        <w:t>Table.Text(i, j), vbCrLf, " ")</w:t>
      </w:r>
    </w:p>
    <w:p w14:paraId="09A8FE69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        myArray(j) = Replace(myArray(j), vbCr, " ")</w:t>
      </w:r>
    </w:p>
    <w:p w14:paraId="3334AF8D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        myArray(j) = Replace(myArray(j), vbLf, " ")</w:t>
      </w:r>
    </w:p>
    <w:p w14:paraId="073F90EA" w14:textId="77777777" w:rsidR="007C2861" w:rsidRDefault="007C2861" w:rsidP="007C2861">
      <w:r w:rsidRPr="007C2861">
        <w:rPr>
          <w:lang w:val="en-US"/>
        </w:rPr>
        <w:t xml:space="preserve">            </w:t>
      </w:r>
      <w:proofErr w:type="spellStart"/>
      <w:proofErr w:type="gramStart"/>
      <w:r>
        <w:t>myArray</w:t>
      </w:r>
      <w:proofErr w:type="spellEnd"/>
      <w:proofErr w:type="gramEnd"/>
      <w:r>
        <w:t>(j) = Replace(</w:t>
      </w:r>
      <w:proofErr w:type="spellStart"/>
      <w:r>
        <w:t>myArray</w:t>
      </w:r>
      <w:proofErr w:type="spellEnd"/>
      <w:r>
        <w:t>(j), """", """""") ' Échapper les guillemets</w:t>
      </w:r>
    </w:p>
    <w:p w14:paraId="2CA70892" w14:textId="77777777" w:rsidR="007C2861" w:rsidRDefault="007C2861" w:rsidP="007C2861">
      <w:r>
        <w:t xml:space="preserve">            </w:t>
      </w:r>
    </w:p>
    <w:p w14:paraId="1F009F49" w14:textId="77777777" w:rsidR="007C2861" w:rsidRDefault="007C2861" w:rsidP="007C2861">
      <w:r>
        <w:t xml:space="preserve">            ' Ajouter des guillemets si nécessaire</w:t>
      </w:r>
    </w:p>
    <w:p w14:paraId="75EB699D" w14:textId="77777777" w:rsidR="007C2861" w:rsidRPr="007C2861" w:rsidRDefault="007C2861" w:rsidP="007C2861">
      <w:pPr>
        <w:rPr>
          <w:lang w:val="en-US"/>
        </w:rPr>
      </w:pPr>
      <w:r>
        <w:t xml:space="preserve">            </w:t>
      </w:r>
      <w:r w:rsidRPr="007C2861">
        <w:rPr>
          <w:lang w:val="en-US"/>
        </w:rPr>
        <w:t>If InStr(myArray(j), ";") &gt; 0 Or InStr(myArray(j), ",") &gt; 0 Then</w:t>
      </w:r>
    </w:p>
    <w:p w14:paraId="633FB1C8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            myArray(j) = """" &amp; myArray(j) &amp; """"</w:t>
      </w:r>
    </w:p>
    <w:p w14:paraId="1D942857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        End If</w:t>
      </w:r>
    </w:p>
    <w:p w14:paraId="57DC4D8C" w14:textId="77777777" w:rsidR="007C2861" w:rsidRDefault="007C2861" w:rsidP="007C2861">
      <w:r w:rsidRPr="007C2861">
        <w:rPr>
          <w:lang w:val="en-US"/>
        </w:rPr>
        <w:t xml:space="preserve">        </w:t>
      </w:r>
      <w:r>
        <w:t>Next</w:t>
      </w:r>
    </w:p>
    <w:p w14:paraId="3997D9B0" w14:textId="77777777" w:rsidR="007C2861" w:rsidRDefault="007C2861" w:rsidP="007C2861">
      <w:r>
        <w:t xml:space="preserve">        </w:t>
      </w:r>
    </w:p>
    <w:p w14:paraId="11870903" w14:textId="77777777" w:rsidR="007C2861" w:rsidRDefault="007C2861" w:rsidP="007C2861">
      <w:r>
        <w:lastRenderedPageBreak/>
        <w:t xml:space="preserve">        ' Utiliser point-virgule pour CSV (standard européen)</w:t>
      </w:r>
    </w:p>
    <w:p w14:paraId="047163ED" w14:textId="77777777" w:rsidR="007C2861" w:rsidRPr="007C2861" w:rsidRDefault="007C2861" w:rsidP="007C2861">
      <w:pPr>
        <w:rPr>
          <w:lang w:val="en-US"/>
        </w:rPr>
      </w:pPr>
      <w:r>
        <w:t xml:space="preserve">        </w:t>
      </w:r>
      <w:r w:rsidRPr="007C2861">
        <w:rPr>
          <w:lang w:val="en-US"/>
        </w:rPr>
        <w:t>Print #N, Join(myArray, ";")</w:t>
      </w:r>
    </w:p>
    <w:p w14:paraId="0D13388B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Next</w:t>
      </w:r>
    </w:p>
    <w:p w14:paraId="356CDDE0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</w:t>
      </w:r>
    </w:p>
    <w:p w14:paraId="2C88A8C0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Close #N</w:t>
      </w:r>
    </w:p>
    <w:p w14:paraId="11BEA771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Exit Sub</w:t>
      </w:r>
    </w:p>
    <w:p w14:paraId="5A2A5DC9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</w:t>
      </w:r>
    </w:p>
    <w:p w14:paraId="265CC9A7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>ErrorHandler:</w:t>
      </w:r>
    </w:p>
    <w:p w14:paraId="50B0D925" w14:textId="77777777" w:rsidR="007C2861" w:rsidRPr="007C2861" w:rsidRDefault="007C2861" w:rsidP="007C2861">
      <w:pPr>
        <w:rPr>
          <w:lang w:val="en-US"/>
        </w:rPr>
      </w:pPr>
      <w:r w:rsidRPr="007C2861">
        <w:rPr>
          <w:lang w:val="en-US"/>
        </w:rPr>
        <w:t xml:space="preserve">    If N &gt; 0 Then Close #N</w:t>
      </w:r>
    </w:p>
    <w:p w14:paraId="2B87333D" w14:textId="77777777" w:rsidR="007C2861" w:rsidRDefault="007C2861" w:rsidP="007C2861">
      <w:r w:rsidRPr="007C2861">
        <w:rPr>
          <w:lang w:val="en-US"/>
        </w:rPr>
        <w:t xml:space="preserve">    </w:t>
      </w:r>
      <w:proofErr w:type="spellStart"/>
      <w:r>
        <w:t>MsgBox</w:t>
      </w:r>
      <w:proofErr w:type="spellEnd"/>
      <w:r>
        <w:t xml:space="preserve"> "Erreur lors de l'écriture du fichier CSV : " &amp; </w:t>
      </w:r>
      <w:proofErr w:type="spellStart"/>
      <w:r>
        <w:t>Err.Description</w:t>
      </w:r>
      <w:proofErr w:type="spellEnd"/>
      <w:r>
        <w:t xml:space="preserve">, </w:t>
      </w:r>
      <w:proofErr w:type="spellStart"/>
      <w:r>
        <w:t>vbCritical</w:t>
      </w:r>
      <w:proofErr w:type="spellEnd"/>
    </w:p>
    <w:p w14:paraId="7CC579FB" w14:textId="77777777" w:rsidR="007C2861" w:rsidRDefault="007C2861" w:rsidP="007C2861">
      <w:r>
        <w:t xml:space="preserve">End </w:t>
      </w:r>
      <w:proofErr w:type="spellStart"/>
      <w:r>
        <w:t>Sub</w:t>
      </w:r>
      <w:proofErr w:type="spellEnd"/>
    </w:p>
    <w:p w14:paraId="3EE595AF" w14:textId="77777777" w:rsidR="007C2861" w:rsidRDefault="007C2861" w:rsidP="007C2861"/>
    <w:p w14:paraId="08AC2C06" w14:textId="77777777" w:rsidR="007C2861" w:rsidRDefault="007C2861" w:rsidP="007C2861"/>
    <w:p w14:paraId="4461DBA5" w14:textId="77777777" w:rsidR="002E53C9" w:rsidRDefault="002E53C9"/>
    <w:sectPr w:rsidR="002E5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61"/>
    <w:rsid w:val="002E53C9"/>
    <w:rsid w:val="007C2861"/>
    <w:rsid w:val="00891852"/>
    <w:rsid w:val="00B8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BAC3"/>
  <w15:chartTrackingRefBased/>
  <w15:docId w15:val="{DE6285E1-4533-4374-B0BA-4C8B8AB7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2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2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2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2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2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2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2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2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2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2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2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2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286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286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28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28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28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28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2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C2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2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C2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2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28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286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C286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2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286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2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816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Gohin</dc:creator>
  <cp:keywords/>
  <dc:description/>
  <cp:lastModifiedBy>Thierry Gohin</cp:lastModifiedBy>
  <cp:revision>1</cp:revision>
  <dcterms:created xsi:type="dcterms:W3CDTF">2025-10-22T06:24:00Z</dcterms:created>
  <dcterms:modified xsi:type="dcterms:W3CDTF">2025-10-22T06:25:00Z</dcterms:modified>
</cp:coreProperties>
</file>